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06"/>
        <w:gridCol w:w="616"/>
        <w:gridCol w:w="1216"/>
        <w:gridCol w:w="2062"/>
        <w:gridCol w:w="1273"/>
        <w:gridCol w:w="1016"/>
        <w:gridCol w:w="755"/>
        <w:gridCol w:w="1016"/>
        <w:gridCol w:w="973"/>
        <w:gridCol w:w="1625"/>
        <w:gridCol w:w="1801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住院医师规范化培训单位委托培养学员报名情况采集表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单位(盖章)：                                             填表人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拟培训专业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学位(专业型/学术型）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执业证书编号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邮箱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4999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86"/>
      <w:gridCol w:w="5252"/>
      <w:gridCol w:w="525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restart"/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eastAsia="zh-CN"/>
            </w:rPr>
          </w:pPr>
          <w:r>
            <w:rPr>
              <w:rFonts w:hint="eastAsia"/>
              <w:lang w:eastAsia="zh-CN"/>
            </w:rPr>
            <w:drawing>
              <wp:inline distT="0" distB="0" distL="114300" distR="114300">
                <wp:extent cx="2647950" cy="179705"/>
                <wp:effectExtent l="0" t="0" r="0" b="10795"/>
                <wp:docPr id="2" name="图片 2" descr="C:\Users\PC\Desktop\温州医科大学附属康宁医院-横.png温州医科大学附属康宁医院-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C:\Users\PC\Desktop\温州医科大学附属康宁医院-横.png温州医科大学附属康宁医院-横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continue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</w:tr>
  </w:tbl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31616"/>
    <w:multiLevelType w:val="multilevel"/>
    <w:tmpl w:val="EAF3161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2FkNjgyOWY1NWJmMmFhYmJhZWZlYTJiYmJkMzgifQ=="/>
  </w:docVars>
  <w:rsids>
    <w:rsidRoot w:val="24D27B5A"/>
    <w:rsid w:val="00B00F03"/>
    <w:rsid w:val="014442DD"/>
    <w:rsid w:val="04687AAB"/>
    <w:rsid w:val="05480BFC"/>
    <w:rsid w:val="05F268EA"/>
    <w:rsid w:val="0C0F51C7"/>
    <w:rsid w:val="0C792876"/>
    <w:rsid w:val="0E2A79EA"/>
    <w:rsid w:val="0E2B0F66"/>
    <w:rsid w:val="15BA71F4"/>
    <w:rsid w:val="161E5530"/>
    <w:rsid w:val="167F0DB4"/>
    <w:rsid w:val="1CC35AEC"/>
    <w:rsid w:val="2043437D"/>
    <w:rsid w:val="23DD1471"/>
    <w:rsid w:val="24D27B5A"/>
    <w:rsid w:val="29C82292"/>
    <w:rsid w:val="2BD57AA3"/>
    <w:rsid w:val="30143C80"/>
    <w:rsid w:val="34653EE3"/>
    <w:rsid w:val="37D76FC5"/>
    <w:rsid w:val="389A1363"/>
    <w:rsid w:val="3A0C4886"/>
    <w:rsid w:val="3CA567F6"/>
    <w:rsid w:val="3D105C1C"/>
    <w:rsid w:val="3D9222AE"/>
    <w:rsid w:val="3E0B3C6D"/>
    <w:rsid w:val="3E68608C"/>
    <w:rsid w:val="3F972E82"/>
    <w:rsid w:val="4042207F"/>
    <w:rsid w:val="417655F3"/>
    <w:rsid w:val="41FB3242"/>
    <w:rsid w:val="42DF4665"/>
    <w:rsid w:val="450255E3"/>
    <w:rsid w:val="451345F7"/>
    <w:rsid w:val="45EB11FF"/>
    <w:rsid w:val="4B187535"/>
    <w:rsid w:val="4FFA5F1D"/>
    <w:rsid w:val="509A304E"/>
    <w:rsid w:val="52E43251"/>
    <w:rsid w:val="54C44178"/>
    <w:rsid w:val="56620CB3"/>
    <w:rsid w:val="56B34AE2"/>
    <w:rsid w:val="57217C42"/>
    <w:rsid w:val="57C24801"/>
    <w:rsid w:val="59AF5831"/>
    <w:rsid w:val="5C150C6D"/>
    <w:rsid w:val="5EC144C4"/>
    <w:rsid w:val="5F0F7E68"/>
    <w:rsid w:val="5F8B11FB"/>
    <w:rsid w:val="5FF02F2D"/>
    <w:rsid w:val="62B45E50"/>
    <w:rsid w:val="62E30527"/>
    <w:rsid w:val="65E0763E"/>
    <w:rsid w:val="67085399"/>
    <w:rsid w:val="678B19C7"/>
    <w:rsid w:val="68576C94"/>
    <w:rsid w:val="6BE47907"/>
    <w:rsid w:val="6DD22E75"/>
    <w:rsid w:val="6F7C0612"/>
    <w:rsid w:val="706A1547"/>
    <w:rsid w:val="70C354C7"/>
    <w:rsid w:val="71430728"/>
    <w:rsid w:val="73CC300A"/>
    <w:rsid w:val="75E17A5D"/>
    <w:rsid w:val="765117A1"/>
    <w:rsid w:val="76941973"/>
    <w:rsid w:val="78937168"/>
    <w:rsid w:val="795437E9"/>
    <w:rsid w:val="7AED7EE4"/>
    <w:rsid w:val="7D122BEA"/>
    <w:rsid w:val="7E8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0"/>
    </w:pPr>
    <w:rPr>
      <w:rFonts w:eastAsia="宋体" w:asciiTheme="minorAscii" w:hAnsiTheme="minorAscii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88" w:lineRule="auto"/>
      <w:ind w:left="0" w:firstLine="400"/>
      <w:jc w:val="left"/>
      <w:outlineLvl w:val="2"/>
    </w:pPr>
    <w:rPr>
      <w:rFonts w:eastAsia="宋体" w:asciiTheme="minorAscii" w:hAnsiTheme="minorAscii"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4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2018-12-07T02:09:00Z</dcterms:created>
  <dc:creator>绿1383370195</dc:creator>
  <cp:lastModifiedBy>KNYY</cp:lastModifiedBy>
  <cp:lastPrinted>2020-10-23T00:53:00Z</cp:lastPrinted>
  <dcterms:modified xsi:type="dcterms:W3CDTF">2024-06-27T01:30:08Z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A296FCCAC36440D6A979748DAB87CF12_13</vt:lpwstr>
  </property>
</Properties>
</file>